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DD6F1" w14:textId="5579D9FD" w:rsidR="007405CF" w:rsidRPr="007405CF" w:rsidRDefault="007405CF" w:rsidP="00740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5CF">
        <w:rPr>
          <w:rFonts w:ascii="Times New Roman" w:hAnsi="Times New Roman" w:cs="Times New Roman"/>
          <w:b/>
          <w:bCs/>
          <w:sz w:val="24"/>
          <w:szCs w:val="24"/>
        </w:rPr>
        <w:t>REGULAMIN KONKURSU RECYTATORSKIEGO</w:t>
      </w:r>
    </w:p>
    <w:p w14:paraId="625BE0FF" w14:textId="61B31406" w:rsidR="007405CF" w:rsidRPr="007405CF" w:rsidRDefault="007405CF" w:rsidP="00740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5CF">
        <w:rPr>
          <w:rFonts w:ascii="Times New Roman" w:hAnsi="Times New Roman" w:cs="Times New Roman"/>
          <w:b/>
          <w:bCs/>
          <w:sz w:val="24"/>
          <w:szCs w:val="24"/>
        </w:rPr>
        <w:t>WIERSZY O TEMATYCE PATRIOTYCZNEJ</w:t>
      </w:r>
    </w:p>
    <w:p w14:paraId="7BCEACF4" w14:textId="79D383CE" w:rsidR="00D53B3A" w:rsidRDefault="007405CF" w:rsidP="00740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5CF">
        <w:rPr>
          <w:rFonts w:ascii="Times New Roman" w:hAnsi="Times New Roman" w:cs="Times New Roman"/>
          <w:b/>
          <w:bCs/>
          <w:sz w:val="24"/>
          <w:szCs w:val="24"/>
        </w:rPr>
        <w:t>Z OKAZJI NARODOWEGO ŚWIĘTA NIEPODLEGŁOŚCI</w:t>
      </w:r>
    </w:p>
    <w:p w14:paraId="5640680F" w14:textId="3201CE92" w:rsidR="00D91B03" w:rsidRDefault="00D91B03" w:rsidP="00740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1B03">
        <w:rPr>
          <w:rFonts w:ascii="Times New Roman" w:hAnsi="Times New Roman" w:cs="Times New Roman"/>
          <w:b/>
          <w:bCs/>
          <w:sz w:val="24"/>
          <w:szCs w:val="24"/>
        </w:rPr>
        <w:t>pt. „Kto ty jesteś? Polak mały”</w:t>
      </w:r>
    </w:p>
    <w:p w14:paraId="1BDF9514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1. Organizator konkursu</w:t>
      </w:r>
    </w:p>
    <w:p w14:paraId="6B66F24F" w14:textId="77777777" w:rsidR="00D91B03" w:rsidRPr="00D91B03" w:rsidRDefault="00D91B03" w:rsidP="00D91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Organizatorem konkursu jest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Przedszkole Samorządowe w Olszynach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676ABCEE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2. Termin i miejsce konkursu</w:t>
      </w:r>
    </w:p>
    <w:p w14:paraId="04DED699" w14:textId="4317CACB" w:rsidR="00D91B03" w:rsidRPr="00D91B03" w:rsidRDefault="00D91B03" w:rsidP="00D91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Konkurs odbędzie się dnia </w:t>
      </w:r>
      <w:r w:rsidR="00E86889" w:rsidRPr="00E868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listopada 2025 roku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siedzibie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Przedszkola Samorządowego w Olszynach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3DB60C7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3. Tematyka konkursu</w:t>
      </w:r>
    </w:p>
    <w:p w14:paraId="421CB126" w14:textId="77777777" w:rsidR="00D91B03" w:rsidRPr="00D91B03" w:rsidRDefault="00D91B03" w:rsidP="00D91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Tematem konkursu jest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„Poezja Patriotyczna”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— utwory o tematyce związanej z Polską, historią, symbolami narodowymi, bohaterami narodowymi oraz miłością do Ojczyzny.</w:t>
      </w:r>
    </w:p>
    <w:p w14:paraId="61C4C636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4. Cele konkursu</w:t>
      </w:r>
    </w:p>
    <w:p w14:paraId="54F4E36D" w14:textId="77777777" w:rsidR="00D91B03" w:rsidRPr="00D91B03" w:rsidRDefault="00D91B03" w:rsidP="00D91B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Kształtowanie postaw patriotycznych wśród dzieci.</w:t>
      </w:r>
    </w:p>
    <w:p w14:paraId="51C5B652" w14:textId="77777777" w:rsidR="00D91B03" w:rsidRPr="00D91B03" w:rsidRDefault="00D91B03" w:rsidP="00D91B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Rozwijanie zdolności recytatorskich i artystycznych przedszkolaków.</w:t>
      </w:r>
    </w:p>
    <w:p w14:paraId="28F04CF2" w14:textId="77777777" w:rsidR="00D91B03" w:rsidRPr="00D91B03" w:rsidRDefault="00D91B03" w:rsidP="00D91B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Uwrażliwienie dzieci na piękno języka ojczystego.</w:t>
      </w:r>
    </w:p>
    <w:p w14:paraId="25C49BA2" w14:textId="77777777" w:rsidR="00D91B03" w:rsidRPr="00D91B03" w:rsidRDefault="00D91B03" w:rsidP="00D91B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Umożliwienie dzieciom prezentacji własnych umiejętności przed publicznością.</w:t>
      </w:r>
    </w:p>
    <w:p w14:paraId="029366C7" w14:textId="77777777" w:rsidR="00D91B03" w:rsidRPr="00D91B03" w:rsidRDefault="00D91B03" w:rsidP="00D91B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Upamiętnienie Narodowego Święta Niepodległości.</w:t>
      </w:r>
    </w:p>
    <w:p w14:paraId="6BDA9A5C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5. Warunki uczestnictwa</w:t>
      </w:r>
    </w:p>
    <w:p w14:paraId="3C60B2DC" w14:textId="77777777" w:rsidR="00D91B03" w:rsidRPr="00D91B03" w:rsidRDefault="00D91B03" w:rsidP="00D91B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konkursie mogą wziąć udział dzieci uczęszczające do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Przedszkola Samorządowego w Olszynach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64BA8101" w14:textId="26FAEA2F" w:rsidR="00D91B03" w:rsidRPr="00D91B03" w:rsidRDefault="00D91B03" w:rsidP="00D91B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Każdy uczestnik prezentuje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jeden wiersz o tematyce patriotycznej</w:t>
      </w:r>
      <w:r w:rsidR="003C51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</w:p>
    <w:p w14:paraId="61F3F075" w14:textId="20D3A976" w:rsidR="00D91B03" w:rsidRPr="00D91B03" w:rsidRDefault="00D91B03" w:rsidP="00D91B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Zgłoszenia </w:t>
      </w:r>
      <w:r w:rsidR="005E058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udziału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należy </w:t>
      </w:r>
      <w:r w:rsidR="005E058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dokonać na załączonej Karcie zgłoszenia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E058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dnia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28 października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2025 r.</w:t>
      </w:r>
    </w:p>
    <w:p w14:paraId="0B18EC9B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6. Kryteria oceniania</w:t>
      </w:r>
    </w:p>
    <w:p w14:paraId="5639B1BA" w14:textId="77777777" w:rsidR="00D91B03" w:rsidRPr="00D91B03" w:rsidRDefault="00D91B03" w:rsidP="00D91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Uczestnicy będą oceniani według następujących kryteriów:</w:t>
      </w:r>
    </w:p>
    <w:p w14:paraId="5E931919" w14:textId="77777777" w:rsidR="00D91B03" w:rsidRPr="00D91B03" w:rsidRDefault="00D91B03" w:rsidP="00D91B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Opanowanie pamięciowe tekstu.</w:t>
      </w:r>
    </w:p>
    <w:p w14:paraId="4C36CA18" w14:textId="77777777" w:rsidR="00D91B03" w:rsidRPr="00D91B03" w:rsidRDefault="00D91B03" w:rsidP="00D91B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Dykcja i wyrazistość mowy.</w:t>
      </w:r>
    </w:p>
    <w:p w14:paraId="6CF3D7C7" w14:textId="77777777" w:rsidR="00D91B03" w:rsidRPr="00D91B03" w:rsidRDefault="00D91B03" w:rsidP="00D91B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Intonacja, tempo i rytm recytacji.</w:t>
      </w:r>
    </w:p>
    <w:p w14:paraId="528F464B" w14:textId="569A75C9" w:rsidR="005E0582" w:rsidRDefault="00D91B03" w:rsidP="005E05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Ogólne wrażenie artystyczne (postawa sceniczna, zaangażowanie emocjonalne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strój, akcesoria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2CDF02FE" w14:textId="70BDF4C7" w:rsidR="005E0582" w:rsidRPr="00D91B03" w:rsidRDefault="005E0582" w:rsidP="005E058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Ocena uczestników odbywać się będzie w dwóch kategoriach wiekowych: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dzieci młodsze (3-4 lata) i dzieci starsze (5-6 lat).</w:t>
      </w:r>
    </w:p>
    <w:p w14:paraId="4CB8CD86" w14:textId="77777777" w:rsidR="00D91B03" w:rsidRPr="00D91B03" w:rsidRDefault="00D91B03" w:rsidP="00D91B0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>7. Jury i nagrody</w:t>
      </w:r>
    </w:p>
    <w:p w14:paraId="68B172FB" w14:textId="77777777" w:rsidR="00D91B03" w:rsidRPr="00D91B03" w:rsidRDefault="00D91B03" w:rsidP="00D91B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Występy uczestników oceniać będzie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jury powołane przez organizatora</w:t>
      </w: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A94F733" w14:textId="31DAE22D" w:rsidR="00D91B03" w:rsidRDefault="00D91B03" w:rsidP="00D91B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D91B0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Wszystkie dzieci biorące udział w konkursie otrzymają </w:t>
      </w:r>
      <w:r w:rsidRPr="00D91B0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dyplomy uczestnictwa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3B1818B" w14:textId="002B765A" w:rsidR="00D91B03" w:rsidRDefault="00D91B03" w:rsidP="00D91B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Laureaci I, II, III miejsca otrzymają nagrody rzeczowe.</w:t>
      </w:r>
    </w:p>
    <w:p w14:paraId="16E67754" w14:textId="292941BC" w:rsidR="00D91B03" w:rsidRPr="00D91B03" w:rsidRDefault="00D91B03" w:rsidP="00D91B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Ser</w:t>
      </w:r>
      <w:r w:rsidR="005E058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decznie zapraszamy do wzięcia udziału w konkursie i życzymy powodzenia. </w:t>
      </w:r>
    </w:p>
    <w:p w14:paraId="6792C8CC" w14:textId="77777777" w:rsidR="00D91B03" w:rsidRPr="00D91B03" w:rsidRDefault="00D91B03" w:rsidP="00740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91B03" w:rsidRPr="00D91B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E5726"/>
    <w:multiLevelType w:val="multilevel"/>
    <w:tmpl w:val="2734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BA236E"/>
    <w:multiLevelType w:val="multilevel"/>
    <w:tmpl w:val="E5DCC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04779D"/>
    <w:multiLevelType w:val="multilevel"/>
    <w:tmpl w:val="0956A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3130FA"/>
    <w:multiLevelType w:val="multilevel"/>
    <w:tmpl w:val="5A004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3697716">
    <w:abstractNumId w:val="2"/>
  </w:num>
  <w:num w:numId="2" w16cid:durableId="435487623">
    <w:abstractNumId w:val="1"/>
  </w:num>
  <w:num w:numId="3" w16cid:durableId="1820531420">
    <w:abstractNumId w:val="3"/>
  </w:num>
  <w:num w:numId="4" w16cid:durableId="1816558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5CF"/>
    <w:rsid w:val="003C5146"/>
    <w:rsid w:val="005E0582"/>
    <w:rsid w:val="007405CF"/>
    <w:rsid w:val="00A06F7A"/>
    <w:rsid w:val="00AA1F9D"/>
    <w:rsid w:val="00D53B3A"/>
    <w:rsid w:val="00D62D1B"/>
    <w:rsid w:val="00D91B03"/>
    <w:rsid w:val="00DF3738"/>
    <w:rsid w:val="00E656CC"/>
    <w:rsid w:val="00E8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30DCA"/>
  <w15:chartTrackingRefBased/>
  <w15:docId w15:val="{E95A27BB-31A9-4B2D-BCAD-3120C19F1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40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0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05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0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05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05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05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05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05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05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05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05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05C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05C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05C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05C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05C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05C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05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0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05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40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05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405C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05C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405C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05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05C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05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Henryk2 Rusek2</dc:creator>
  <cp:keywords/>
  <dc:description/>
  <cp:lastModifiedBy>justyna.janik25@gmail.com</cp:lastModifiedBy>
  <cp:revision>2</cp:revision>
  <dcterms:created xsi:type="dcterms:W3CDTF">2025-10-16T18:07:00Z</dcterms:created>
  <dcterms:modified xsi:type="dcterms:W3CDTF">2025-10-16T18:07:00Z</dcterms:modified>
</cp:coreProperties>
</file>